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5182" w14:textId="39469E00" w:rsidR="00A158BD" w:rsidRDefault="00591710" w:rsidP="005917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NAME</w:t>
      </w:r>
    </w:p>
    <w:p w14:paraId="547C28E6" w14:textId="17DA4094" w:rsidR="00591710" w:rsidRDefault="00591710" w:rsidP="005917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ADDRESS</w:t>
      </w:r>
    </w:p>
    <w:p w14:paraId="3F6AFD34" w14:textId="6C8C1165" w:rsidR="00591710" w:rsidRDefault="00591710" w:rsidP="005917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CITY, STATE, ZIP</w:t>
      </w:r>
    </w:p>
    <w:p w14:paraId="4FFC0305" w14:textId="35DAED30" w:rsidR="00591710" w:rsidRDefault="00591710" w:rsidP="005917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CELL PHONE</w:t>
      </w:r>
    </w:p>
    <w:p w14:paraId="6EA66B0B" w14:textId="77777777" w:rsidR="00A158BD" w:rsidRDefault="00A158BD" w:rsidP="005917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AFC5202" w14:textId="77777777" w:rsidR="00A158BD" w:rsidRDefault="00A158BD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B4FC7B0" w14:textId="01656C67" w:rsidR="00801FCE" w:rsidRPr="00205ED8" w:rsidRDefault="00311245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05ED8">
        <w:rPr>
          <w:rFonts w:ascii="Times New Roman" w:hAnsi="Times New Roman" w:cs="Times New Roman"/>
          <w:sz w:val="26"/>
          <w:szCs w:val="26"/>
        </w:rPr>
        <w:t>DATE</w:t>
      </w:r>
    </w:p>
    <w:p w14:paraId="7AC7D4F7" w14:textId="5F41FDD1" w:rsidR="00311245" w:rsidRDefault="00311245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60CD9B" w14:textId="6E3509A4" w:rsidR="002860C3" w:rsidRDefault="002860C3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TO:  </w:t>
      </w:r>
      <w:hyperlink r:id="rId4" w:history="1">
        <w:r w:rsidRPr="00702C73">
          <w:rPr>
            <w:rStyle w:val="Hyperlink"/>
            <w:rFonts w:ascii="Times New Roman" w:hAnsi="Times New Roman" w:cs="Times New Roman"/>
            <w:sz w:val="26"/>
            <w:szCs w:val="26"/>
          </w:rPr>
          <w:t>elections@ncra.org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3638CDE" w14:textId="77777777" w:rsidR="00301259" w:rsidRPr="00205ED8" w:rsidRDefault="00301259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1B31EF6" w14:textId="562A1D94" w:rsidR="00311245" w:rsidRPr="00205ED8" w:rsidRDefault="00311245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05ED8">
        <w:rPr>
          <w:rFonts w:ascii="Times New Roman" w:hAnsi="Times New Roman" w:cs="Times New Roman"/>
          <w:sz w:val="26"/>
          <w:szCs w:val="26"/>
        </w:rPr>
        <w:t>Dave Wenhold, CAE, Executive Director</w:t>
      </w:r>
    </w:p>
    <w:p w14:paraId="269AB215" w14:textId="4E11DCC8" w:rsidR="00311245" w:rsidRPr="00205ED8" w:rsidRDefault="00311245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05ED8">
        <w:rPr>
          <w:rFonts w:ascii="Times New Roman" w:hAnsi="Times New Roman" w:cs="Times New Roman"/>
          <w:sz w:val="26"/>
          <w:szCs w:val="26"/>
        </w:rPr>
        <w:t>National Court Reporters Assoc</w:t>
      </w:r>
      <w:r w:rsidR="00296020" w:rsidRPr="00205ED8">
        <w:rPr>
          <w:rFonts w:ascii="Times New Roman" w:hAnsi="Times New Roman" w:cs="Times New Roman"/>
          <w:sz w:val="26"/>
          <w:szCs w:val="26"/>
        </w:rPr>
        <w:t>iation</w:t>
      </w:r>
    </w:p>
    <w:p w14:paraId="6FB0E62B" w14:textId="422EBC72" w:rsidR="00311245" w:rsidRPr="00205ED8" w:rsidRDefault="00311245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73CAFDA" w14:textId="34BB1490" w:rsidR="00311245" w:rsidRPr="00205ED8" w:rsidRDefault="00311245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05ED8">
        <w:rPr>
          <w:rFonts w:ascii="Times New Roman" w:hAnsi="Times New Roman" w:cs="Times New Roman"/>
          <w:sz w:val="26"/>
          <w:szCs w:val="26"/>
        </w:rPr>
        <w:t xml:space="preserve">Re:  </w:t>
      </w:r>
      <w:r w:rsidR="00A158BD">
        <w:rPr>
          <w:rFonts w:ascii="Times New Roman" w:hAnsi="Times New Roman" w:cs="Times New Roman"/>
          <w:sz w:val="26"/>
          <w:szCs w:val="26"/>
        </w:rPr>
        <w:t>Petition</w:t>
      </w:r>
    </w:p>
    <w:p w14:paraId="707D86E3" w14:textId="1AAC9A65" w:rsidR="00311245" w:rsidRPr="00205ED8" w:rsidRDefault="00311245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AABC5C4" w14:textId="13A4A437" w:rsidR="00311245" w:rsidRPr="00205ED8" w:rsidRDefault="00311245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05ED8">
        <w:rPr>
          <w:rFonts w:ascii="Times New Roman" w:hAnsi="Times New Roman" w:cs="Times New Roman"/>
          <w:sz w:val="26"/>
          <w:szCs w:val="26"/>
        </w:rPr>
        <w:t xml:space="preserve">Dear Mr. Wenhold: </w:t>
      </w:r>
    </w:p>
    <w:p w14:paraId="2E3C9CAF" w14:textId="6653C315" w:rsidR="00311245" w:rsidRPr="00205ED8" w:rsidRDefault="00311245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4233ECA" w14:textId="77777777" w:rsidR="003279E5" w:rsidRDefault="003279E5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53F0715" w14:textId="77777777" w:rsidR="00DC7A94" w:rsidRDefault="00DC7A94" w:rsidP="00DC7A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7A94">
        <w:rPr>
          <w:rFonts w:ascii="Times New Roman" w:hAnsi="Times New Roman" w:cs="Times New Roman"/>
          <w:sz w:val="26"/>
          <w:szCs w:val="26"/>
        </w:rPr>
        <w:t>Pursuant to the NCRA Constitution and Bylaws, Article VIII, Section 3(c), I hereby submit my name as a candidate for the position of _____________. Attached is my biographical information, as required under the above-referenced Article.</w:t>
      </w:r>
    </w:p>
    <w:p w14:paraId="4662E182" w14:textId="77777777" w:rsidR="00DC7A94" w:rsidRPr="00DC7A94" w:rsidRDefault="00DC7A94" w:rsidP="00DC7A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FF76FD" w14:textId="77777777" w:rsidR="00DC7A94" w:rsidRPr="00DC7A94" w:rsidRDefault="00DC7A94" w:rsidP="00DC7A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7A94">
        <w:rPr>
          <w:rFonts w:ascii="Times New Roman" w:hAnsi="Times New Roman" w:cs="Times New Roman"/>
          <w:sz w:val="26"/>
          <w:szCs w:val="26"/>
        </w:rPr>
        <w:t xml:space="preserve">I understand that NCRA members may support my nomination by submitting the NCRA online petition form no later than May 2, 2026. I further understand that the link to the form will be emailed to me once my eligibility has been verified. I acknowledge that one hundred (100) Voting Members—no more than twenty-five (25) from any one state—must submit the online form </w:t>
      </w:r>
      <w:proofErr w:type="gramStart"/>
      <w:r w:rsidRPr="00DC7A94">
        <w:rPr>
          <w:rFonts w:ascii="Times New Roman" w:hAnsi="Times New Roman" w:cs="Times New Roman"/>
          <w:sz w:val="26"/>
          <w:szCs w:val="26"/>
        </w:rPr>
        <w:t>in order for</w:t>
      </w:r>
      <w:proofErr w:type="gramEnd"/>
      <w:r w:rsidRPr="00DC7A94">
        <w:rPr>
          <w:rFonts w:ascii="Times New Roman" w:hAnsi="Times New Roman" w:cs="Times New Roman"/>
          <w:sz w:val="26"/>
          <w:szCs w:val="26"/>
        </w:rPr>
        <w:t xml:space="preserve"> my name to be placed on the ballot for membership consideration.</w:t>
      </w:r>
    </w:p>
    <w:p w14:paraId="2682B91D" w14:textId="77777777" w:rsidR="00591710" w:rsidRDefault="00591710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63FDB6E" w14:textId="11162145" w:rsidR="00DC7A94" w:rsidRDefault="00DC7A94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Sincerely,</w:t>
      </w:r>
    </w:p>
    <w:p w14:paraId="3D7FB3C1" w14:textId="77777777" w:rsidR="00DC7A94" w:rsidRDefault="00DC7A94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ACFB542" w14:textId="77777777" w:rsidR="00DC7A94" w:rsidRPr="00205ED8" w:rsidRDefault="00DC7A94" w:rsidP="003112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C7A94" w:rsidRPr="00205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45"/>
    <w:rsid w:val="000348EB"/>
    <w:rsid w:val="000F5931"/>
    <w:rsid w:val="001E4E0B"/>
    <w:rsid w:val="00205ED8"/>
    <w:rsid w:val="00257784"/>
    <w:rsid w:val="002860C3"/>
    <w:rsid w:val="00296020"/>
    <w:rsid w:val="002D0238"/>
    <w:rsid w:val="00301259"/>
    <w:rsid w:val="00311245"/>
    <w:rsid w:val="003279E5"/>
    <w:rsid w:val="00340DF8"/>
    <w:rsid w:val="0040586E"/>
    <w:rsid w:val="00435522"/>
    <w:rsid w:val="00495D40"/>
    <w:rsid w:val="00496B05"/>
    <w:rsid w:val="00591710"/>
    <w:rsid w:val="007034D3"/>
    <w:rsid w:val="007C5DC8"/>
    <w:rsid w:val="007F188C"/>
    <w:rsid w:val="00801FCE"/>
    <w:rsid w:val="00976719"/>
    <w:rsid w:val="00A158BD"/>
    <w:rsid w:val="00A528AC"/>
    <w:rsid w:val="00B11025"/>
    <w:rsid w:val="00C60C0B"/>
    <w:rsid w:val="00DC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B77C8"/>
  <w15:chartTrackingRefBased/>
  <w15:docId w15:val="{F368704F-6170-47B0-B248-9D5CFB2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1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1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ections@ncr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153</Words>
  <Characters>770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Butler</dc:creator>
  <cp:keywords/>
  <dc:description/>
  <cp:lastModifiedBy>Laura Butler</cp:lastModifiedBy>
  <cp:revision>3</cp:revision>
  <dcterms:created xsi:type="dcterms:W3CDTF">2026-02-10T20:32:00Z</dcterms:created>
  <dcterms:modified xsi:type="dcterms:W3CDTF">2026-02-10T20:53:00Z</dcterms:modified>
</cp:coreProperties>
</file>